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77DD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177DD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F79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28642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B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28642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991405" w:rsidRDefault="009A0419" w:rsidP="00D41334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1405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991405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D41334" w:rsidRPr="00991405" w:rsidRDefault="009A0419" w:rsidP="00696688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696688" w:rsidRPr="00991405" w:rsidRDefault="000327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>VÍDEO:</w:t>
            </w:r>
          </w:p>
          <w:p w:rsidR="005B36CE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  -</w:t>
            </w:r>
            <w:r w:rsidR="00D41334" w:rsidRPr="009914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2233F"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O ALFABETO</w:t>
            </w:r>
          </w:p>
          <w:p w:rsidR="00696688" w:rsidRPr="00991405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ATIVIDADES:</w:t>
            </w:r>
          </w:p>
          <w:p w:rsidR="00E0648C" w:rsidRPr="00991405" w:rsidRDefault="00E0648C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991405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- Dinâmica inicial </w:t>
            </w:r>
          </w:p>
          <w:p w:rsidR="00456408" w:rsidRPr="00991405" w:rsidRDefault="009A0419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6C610D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Calendário.</w:t>
            </w:r>
          </w:p>
          <w:p w:rsidR="00456408" w:rsidRPr="00991405" w:rsidRDefault="00456408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</w:t>
            </w:r>
            <w:r w:rsidR="00240CF7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ila: Álbum do alfabeto.</w:t>
            </w:r>
          </w:p>
          <w:p w:rsidR="00240CF7" w:rsidRPr="00991405" w:rsidRDefault="00240CF7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Completar as vogais</w:t>
            </w:r>
            <w:r w:rsidR="00B71F68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que faltam no alfabeto.</w:t>
            </w:r>
          </w:p>
          <w:p w:rsidR="00B71F68" w:rsidRPr="00991405" w:rsidRDefault="00B71F68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D41334"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Escrever a letra inicial de cada desenho.</w:t>
            </w:r>
          </w:p>
          <w:p w:rsidR="00240CF7" w:rsidRPr="00991405" w:rsidRDefault="00240CF7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Montar as palavras com o alfabeto móvel.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991405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991405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991405" w:rsidRDefault="00D41334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40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t xml:space="preserve">DEIXE O SEU </w:t>
            </w:r>
            <w:proofErr w:type="gramStart"/>
            <w:r w:rsidR="004F6F0D" w:rsidRPr="00991405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4F6F0D" w:rsidRPr="00991405">
              <w:rPr>
                <w:rFonts w:asciiTheme="majorHAnsi" w:hAnsiTheme="majorHAnsi"/>
                <w:sz w:val="24"/>
                <w:szCs w:val="24"/>
              </w:rPr>
              <w:t xml:space="preserve">A) ESCOLHER UM BRINQUEDO PARA BRINCAR À VONTADE </w:t>
            </w:r>
            <w:r w:rsidR="004F6F0D" w:rsidRPr="00991405">
              <w:rPr>
                <w:rFonts w:asciiTheme="majorHAnsi" w:hAnsiTheme="majorHAnsi"/>
                <w:sz w:val="24"/>
                <w:szCs w:val="24"/>
              </w:rPr>
              <w:lastRenderedPageBreak/>
              <w:t>POR UM TEMPINHO, EXPLORANDO-O LIVREMENTE. SE POSSÍVEL BRINQUE COM ELE!</w:t>
            </w:r>
          </w:p>
          <w:p w:rsidR="00B225E7" w:rsidRPr="00991405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C10D1D" w:rsidRDefault="006516F8" w:rsidP="006516F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161F56" w:rsidRPr="00161F5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32233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ALFABETO DA FESTA JUNINA</w:t>
            </w:r>
            <w:r w:rsid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241B1" w:rsidRPr="00924B3C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97727E" w:rsidRDefault="0097727E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240CF7" w:rsidRPr="00721265" w:rsidRDefault="00721265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BE508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B82CF9" w:rsidRDefault="00240CF7" w:rsidP="00D4133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E5087">
              <w:rPr>
                <w:rFonts w:asciiTheme="minorHAnsi" w:hAnsiTheme="minorHAnsi" w:cstheme="minorHAnsi"/>
                <w:sz w:val="24"/>
                <w:szCs w:val="24"/>
              </w:rPr>
              <w:t>COMPLETE A SEQUÊNCIA ALFABÉTICA</w:t>
            </w:r>
            <w:r w:rsidR="00D4133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E5087" w:rsidRDefault="00BE5087" w:rsidP="00D4133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ESCREVA A LETRA INICIAL DE CADA DESENHO.</w:t>
            </w:r>
          </w:p>
          <w:p w:rsidR="005F7997" w:rsidRDefault="005F7997" w:rsidP="00EF398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405" w:rsidRPr="005F7997" w:rsidRDefault="00991405" w:rsidP="00EF398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18FE" w:rsidRPr="005F7997" w:rsidRDefault="00CF4F2D" w:rsidP="00CF4F2D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Default="00BE5087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99D">
              <w:rPr>
                <w:rFonts w:asciiTheme="minorHAnsi" w:hAnsiTheme="minorHAnsi" w:cstheme="minorHAnsi"/>
                <w:sz w:val="24"/>
                <w:szCs w:val="24"/>
              </w:rPr>
              <w:t>PAREAMENTO DO ALFABETO</w:t>
            </w:r>
          </w:p>
          <w:p w:rsidR="00D6499D" w:rsidRPr="00D41334" w:rsidRDefault="00D41334" w:rsidP="00D6499D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6499D" w:rsidRPr="00D41334">
              <w:rPr>
                <w:rFonts w:asciiTheme="majorHAnsi" w:hAnsiTheme="majorHAnsi" w:cstheme="minorHAnsi"/>
                <w:sz w:val="24"/>
                <w:szCs w:val="24"/>
              </w:rPr>
              <w:t>Essa atividade</w:t>
            </w:r>
            <w:r w:rsidR="00C20AF3"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 tem </w:t>
            </w:r>
            <w:r w:rsidR="00D6499D"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como objetivo </w:t>
            </w:r>
            <w:r w:rsidR="007E4207" w:rsidRPr="00D41334">
              <w:rPr>
                <w:rFonts w:asciiTheme="majorHAnsi" w:hAnsiTheme="majorHAnsi" w:cstheme="minorHAnsi"/>
                <w:sz w:val="24"/>
                <w:szCs w:val="24"/>
              </w:rPr>
              <w:t>desenvolver percepção visual, atenção, raciocínio lógico e</w:t>
            </w:r>
            <w:r w:rsidR="0021737D"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 a </w:t>
            </w:r>
            <w:r w:rsidR="007E4207" w:rsidRPr="00D41334">
              <w:rPr>
                <w:rFonts w:asciiTheme="majorHAnsi" w:hAnsiTheme="majorHAnsi" w:cstheme="minorHAnsi"/>
                <w:sz w:val="24"/>
                <w:szCs w:val="24"/>
              </w:rPr>
              <w:t>organização</w:t>
            </w:r>
            <w:r w:rsidR="0021737D" w:rsidRPr="00D41334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E7311" w:rsidRPr="00D41334" w:rsidRDefault="00D41334" w:rsidP="00D6499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6499D" w:rsidRPr="00D41334">
              <w:rPr>
                <w:rFonts w:asciiTheme="majorHAnsi" w:hAnsiTheme="majorHAnsi"/>
                <w:sz w:val="24"/>
                <w:szCs w:val="24"/>
              </w:rPr>
              <w:t xml:space="preserve">COM A AJUDA DO </w:t>
            </w:r>
            <w:r w:rsidR="00D6499D" w:rsidRPr="00D41334">
              <w:rPr>
                <w:rFonts w:asciiTheme="majorHAnsi" w:hAnsiTheme="majorHAnsi"/>
                <w:sz w:val="24"/>
                <w:szCs w:val="24"/>
              </w:rPr>
              <w:lastRenderedPageBreak/>
              <w:t>RESPONSÁVEL, A CRIANÇA COLOCARÁ AS LETRAS DO ALFABETO EM CIMA DOS MOLDES PARA REALIZAR O PAREAMENTO E TER PERCEPÇÃO VISUAL DAS LETRAS. NOMEIE AS LETRAS E AS FIGURAS.</w:t>
            </w:r>
          </w:p>
          <w:p w:rsidR="00603131" w:rsidRPr="00D6499D" w:rsidRDefault="00603131" w:rsidP="00D6499D">
            <w:pPr>
              <w:pStyle w:val="SemEspaamen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2770" cy="1573619"/>
                  <wp:effectExtent l="0" t="0" r="5080" b="762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005" cy="157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311" w:rsidRDefault="006E7311" w:rsidP="00D6499D">
            <w:pPr>
              <w:pStyle w:val="SemEspaamento"/>
              <w:jc w:val="both"/>
            </w:pPr>
          </w:p>
          <w:p w:rsidR="00991405" w:rsidRPr="00D6499D" w:rsidRDefault="00991405" w:rsidP="00D6499D">
            <w:pPr>
              <w:pStyle w:val="SemEspaamento"/>
              <w:jc w:val="both"/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CC6109" w:rsidRDefault="006516F8" w:rsidP="00D4133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CC00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32233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 FESTA JUNINA DOS NÚMEROS</w:t>
            </w:r>
            <w:r w:rsidR="00CC006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4903D8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CC6109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7B06F5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7B06F5" w:rsidRPr="00D25557" w:rsidRDefault="007B06F5" w:rsidP="007B06F5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7B06F5" w:rsidRDefault="007B06F5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U</w:t>
            </w:r>
            <w:r w:rsidR="00AA6626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rsinho Pooh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CC6109" w:rsidRDefault="00D41334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ENUMERE COM QUADRADINHOS TEM.</w:t>
            </w:r>
          </w:p>
          <w:p w:rsidR="0097727E" w:rsidRPr="00CC6109" w:rsidRDefault="0097727E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82429" cy="816213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38" cy="81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CC6109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D4133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8532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177D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Aprender a contar de 1 a 10</w:t>
            </w:r>
            <w:r w:rsidR="00151402" w:rsidRPr="00240C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6626" w:rsidRPr="007B06F5" w:rsidRDefault="00AA6626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U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rsinho Pooh)</w:t>
            </w:r>
          </w:p>
          <w:p w:rsidR="007B06F5" w:rsidRDefault="006516F8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41334">
              <w:rPr>
                <w:rFonts w:asciiTheme="minorHAnsi" w:hAnsiTheme="minorHAnsi" w:cstheme="minorHAnsi"/>
                <w:sz w:val="24"/>
                <w:szCs w:val="24"/>
              </w:rPr>
              <w:t>CONTE E PINTE O NÚMERO CORRETO;</w:t>
            </w:r>
          </w:p>
          <w:p w:rsidR="00AA6626" w:rsidRPr="006516F8" w:rsidRDefault="00AA6626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413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 A SEQUÊNCIA NUMÉRICA.</w:t>
            </w: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171796" cy="773813"/>
                  <wp:effectExtent l="19050" t="0" r="9304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79" cy="8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FD65C0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D41334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177DD6">
              <w:rPr>
                <w:rFonts w:asciiTheme="minorHAnsi" w:hAnsiTheme="minorHAnsi"/>
                <w:sz w:val="24"/>
                <w:szCs w:val="24"/>
              </w:rPr>
              <w:t>CANTANDO E APRENDENDO OS NÚMEROS</w:t>
            </w:r>
            <w:r w:rsidR="002F7E45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7B06F5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COLORIR O </w:t>
            </w:r>
            <w:r w:rsidRPr="007B06F5">
              <w:rPr>
                <w:rFonts w:asciiTheme="minorHAnsi" w:hAnsiTheme="minorHAnsi"/>
                <w:color w:val="C00000"/>
                <w:sz w:val="24"/>
                <w:szCs w:val="24"/>
              </w:rPr>
              <w:t>CALENDÁRIO</w:t>
            </w:r>
          </w:p>
          <w:p w:rsidR="007B06F5" w:rsidRDefault="007B06F5" w:rsidP="007B06F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</w:p>
          <w:p w:rsidR="007B06F5" w:rsidRPr="00721265" w:rsidRDefault="00AA6626" w:rsidP="00D41334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D4133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U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rsinho Pooh)</w:t>
            </w:r>
          </w:p>
          <w:p w:rsidR="007B06F5" w:rsidRDefault="006516F8" w:rsidP="00D4133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AA6626">
              <w:rPr>
                <w:rFonts w:asciiTheme="minorHAnsi" w:hAnsiTheme="minorHAnsi"/>
                <w:sz w:val="24"/>
                <w:szCs w:val="24"/>
              </w:rPr>
              <w:t>DES</w:t>
            </w:r>
            <w:r w:rsidR="00D41334">
              <w:rPr>
                <w:rFonts w:asciiTheme="minorHAnsi" w:hAnsiTheme="minorHAnsi"/>
                <w:sz w:val="24"/>
                <w:szCs w:val="24"/>
              </w:rPr>
              <w:t>ENHE CONFORME O NÚMERO INDICADO;</w:t>
            </w:r>
          </w:p>
          <w:p w:rsidR="00AA6626" w:rsidRPr="00D25557" w:rsidRDefault="00AA6626" w:rsidP="00A2584C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D413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COMPLETE A SEQUÊNCIA NUMÉRICA.</w:t>
            </w:r>
          </w:p>
          <w:p w:rsidR="0097727E" w:rsidRDefault="0097727E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A6626" w:rsidRDefault="00961ED4" w:rsidP="00AA6626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="00AA6626">
              <w:rPr>
                <w:color w:val="FF0000"/>
                <w:sz w:val="24"/>
                <w:szCs w:val="24"/>
                <w:u w:val="single"/>
              </w:rPr>
              <w:t>:</w:t>
            </w:r>
          </w:p>
          <w:p w:rsidR="00AA6626" w:rsidRPr="00AA6626" w:rsidRDefault="00AA6626" w:rsidP="00AA6626">
            <w:pPr>
              <w:pStyle w:val="SemEspaamento"/>
              <w:numPr>
                <w:ilvl w:val="0"/>
                <w:numId w:val="41"/>
              </w:numPr>
              <w:jc w:val="both"/>
              <w:rPr>
                <w:u w:val="single"/>
              </w:rPr>
            </w:pPr>
            <w:r w:rsidRPr="00AA6626">
              <w:rPr>
                <w:u w:val="single"/>
              </w:rPr>
              <w:t xml:space="preserve">DESLOCAMENTO </w:t>
            </w:r>
            <w:r w:rsidR="00603131">
              <w:rPr>
                <w:u w:val="single"/>
              </w:rPr>
              <w:t>DOS PÉS LATERAL</w:t>
            </w:r>
          </w:p>
          <w:p w:rsidR="00BE5087" w:rsidRPr="00D41334" w:rsidRDefault="00D41334" w:rsidP="00D41334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- </w:t>
            </w:r>
            <w:r w:rsidR="00BE5087" w:rsidRPr="00D41334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Es</w:t>
            </w:r>
            <w:r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sa atividade tem como objetivo: D</w:t>
            </w:r>
            <w:r w:rsidR="00BE5087" w:rsidRPr="00D41334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esenvolver o equilíbrio mediante utilização das partes do corpo.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Como fazer: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sz w:val="24"/>
                <w:szCs w:val="24"/>
              </w:rPr>
              <w:t xml:space="preserve">Em um espaço aberto, </w:t>
            </w:r>
            <w:r w:rsidRPr="00D41334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desenhar uma linha reta no solo, na qual a criança vai se deslocar de um ponto ao outro como mostra a figura.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Material:</w:t>
            </w:r>
          </w:p>
          <w:p w:rsidR="00BE5087" w:rsidRPr="00D41334" w:rsidRDefault="00BE5087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sz w:val="24"/>
                <w:szCs w:val="24"/>
              </w:rPr>
              <w:t>Nada mais que um giz</w:t>
            </w:r>
            <w:r w:rsidR="00D41334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CC0064" w:rsidRPr="00D41334" w:rsidRDefault="00AA6626" w:rsidP="00D41334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41334">
              <w:rPr>
                <w:rFonts w:asciiTheme="majorHAnsi" w:hAnsiTheme="majorHAnsi" w:cstheme="minorHAnsi"/>
                <w:sz w:val="24"/>
                <w:szCs w:val="24"/>
              </w:rPr>
              <w:t>Hoje faremos a 1</w:t>
            </w:r>
            <w:r w:rsidR="00603131" w:rsidRPr="00D41334">
              <w:rPr>
                <w:rFonts w:asciiTheme="majorHAnsi" w:hAnsiTheme="majorHAnsi" w:cstheme="minorHAnsi"/>
                <w:sz w:val="24"/>
                <w:szCs w:val="24"/>
              </w:rPr>
              <w:t>° variação do movimento de deslocamento dos pés lateral. Essa experiência exige uma mudança na base de suporte e por isso a exigência do equilíbrio e de controle da postura é maior.</w:t>
            </w:r>
          </w:p>
          <w:p w:rsidR="00603131" w:rsidRPr="00603131" w:rsidRDefault="00603131" w:rsidP="006031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4985" cy="1297173"/>
                  <wp:effectExtent l="19050" t="0" r="286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08" cy="129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5BA" w:rsidRPr="0049741E" w:rsidRDefault="00AE15BA" w:rsidP="007B06F5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99" w:rsidRDefault="00324699" w:rsidP="000C1B09">
      <w:pPr>
        <w:spacing w:after="0" w:line="240" w:lineRule="auto"/>
      </w:pPr>
      <w:r>
        <w:separator/>
      </w:r>
    </w:p>
  </w:endnote>
  <w:endnote w:type="continuationSeparator" w:id="1">
    <w:p w:rsidR="00324699" w:rsidRDefault="0032469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99" w:rsidRDefault="00324699" w:rsidP="000C1B09">
      <w:pPr>
        <w:spacing w:after="0" w:line="240" w:lineRule="auto"/>
      </w:pPr>
      <w:r>
        <w:separator/>
      </w:r>
    </w:p>
  </w:footnote>
  <w:footnote w:type="continuationSeparator" w:id="1">
    <w:p w:rsidR="00324699" w:rsidRDefault="0032469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4"/>
  </w:num>
  <w:num w:numId="5">
    <w:abstractNumId w:val="0"/>
  </w:num>
  <w:num w:numId="6">
    <w:abstractNumId w:val="1"/>
  </w:num>
  <w:num w:numId="7">
    <w:abstractNumId w:val="2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2"/>
  </w:num>
  <w:num w:numId="21">
    <w:abstractNumId w:val="15"/>
  </w:num>
  <w:num w:numId="22">
    <w:abstractNumId w:val="21"/>
  </w:num>
  <w:num w:numId="23">
    <w:abstractNumId w:val="33"/>
  </w:num>
  <w:num w:numId="24">
    <w:abstractNumId w:val="2"/>
  </w:num>
  <w:num w:numId="25">
    <w:abstractNumId w:val="27"/>
  </w:num>
  <w:num w:numId="26">
    <w:abstractNumId w:val="22"/>
  </w:num>
  <w:num w:numId="27">
    <w:abstractNumId w:val="23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8"/>
  </w:num>
  <w:num w:numId="34">
    <w:abstractNumId w:val="20"/>
  </w:num>
  <w:num w:numId="35">
    <w:abstractNumId w:val="12"/>
  </w:num>
  <w:num w:numId="36">
    <w:abstractNumId w:val="4"/>
  </w:num>
  <w:num w:numId="37">
    <w:abstractNumId w:val="30"/>
  </w:num>
  <w:num w:numId="38">
    <w:abstractNumId w:val="8"/>
  </w:num>
  <w:num w:numId="39">
    <w:abstractNumId w:val="25"/>
  </w:num>
  <w:num w:numId="40">
    <w:abstractNumId w:val="3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51402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8642F"/>
    <w:rsid w:val="00291E0B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41F99"/>
    <w:rsid w:val="00843A1D"/>
    <w:rsid w:val="00853261"/>
    <w:rsid w:val="00860214"/>
    <w:rsid w:val="008710EC"/>
    <w:rsid w:val="00881ADF"/>
    <w:rsid w:val="00894449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E1239"/>
    <w:rsid w:val="00BE3BAF"/>
    <w:rsid w:val="00BE4167"/>
    <w:rsid w:val="00BE5087"/>
    <w:rsid w:val="00BE50F4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0648C"/>
    <w:rsid w:val="00E3656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4</cp:revision>
  <cp:lastPrinted>2021-02-08T10:10:00Z</cp:lastPrinted>
  <dcterms:created xsi:type="dcterms:W3CDTF">2021-06-18T20:33:00Z</dcterms:created>
  <dcterms:modified xsi:type="dcterms:W3CDTF">2021-06-18T20:34:00Z</dcterms:modified>
</cp:coreProperties>
</file>